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4F41" w:rsidRPr="00D545B6" w:rsidRDefault="00EE4F41" w:rsidP="00EE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DEF9C" wp14:editId="42FDEB7E">
                <wp:simplePos x="0" y="0"/>
                <wp:positionH relativeFrom="column">
                  <wp:posOffset>547980</wp:posOffset>
                </wp:positionH>
                <wp:positionV relativeFrom="paragraph">
                  <wp:posOffset>1568704</wp:posOffset>
                </wp:positionV>
                <wp:extent cx="4835347" cy="277978"/>
                <wp:effectExtent l="0" t="0" r="0" b="0"/>
                <wp:wrapNone/>
                <wp:docPr id="2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347" cy="27797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4F41" w:rsidRPr="00470503" w:rsidRDefault="00EE4F41" w:rsidP="00EE4F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01.07.2019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4705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DEF9C" id="_x0000_s1027" type="#_x0000_t202" style="position:absolute;left:0;text-align:left;margin-left:43.15pt;margin-top:123.5pt;width:380.75pt;height: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" fillcolor="window" stroked="f" strokeweight=".5pt">
                <v:fill opacity="0"/>
                <v:textbox>
                  <w:txbxContent>
                    <w:p w:rsidR="00EE4F41" w:rsidRPr="00470503" w:rsidRDefault="00EE4F41" w:rsidP="00EE4F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01.07.2019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4705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7-___</w:t>
                      </w:r>
                    </w:p>
                  </w:txbxContent>
                </v:textbox>
              </v:shape>
            </w:pict>
          </mc:Fallback>
        </mc:AlternateContent>
      </w:r>
      <w:r w:rsidRPr="00D54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026FA" wp14:editId="1224155F">
            <wp:extent cx="5940425" cy="2137443"/>
            <wp:effectExtent l="0" t="0" r="3175" b="0"/>
            <wp:docPr id="3" name="Рисунок 3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41" w:rsidRPr="00D545B6" w:rsidRDefault="00EE4F41" w:rsidP="00EE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1CF" w:rsidRDefault="005401CF" w:rsidP="0054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Югары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Ослан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Советының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абрендә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кабул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ителгән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39-442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номерлы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Югары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районының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һәм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һәм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елларның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турында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карарына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үзгәрешләр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кертү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турында</w:t>
      </w:r>
      <w:proofErr w:type="spellEnd"/>
    </w:p>
    <w:p w:rsidR="005401CF" w:rsidRPr="002D006D" w:rsidRDefault="005401CF" w:rsidP="0054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401CF" w:rsidRDefault="005401CF" w:rsidP="005401C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Югары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Ослан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муниципаль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районының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Финанс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-бюджет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палатасы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рәисе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Колесова Е. Е.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мәгълүматын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тыңлаганнан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соң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5401CF" w:rsidRDefault="005401CF" w:rsidP="005401C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5401CF" w:rsidRPr="00D554B7" w:rsidRDefault="005401CF" w:rsidP="005401CF">
      <w:pPr>
        <w:pStyle w:val="a5"/>
        <w:ind w:left="5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районы Советы</w:t>
      </w:r>
    </w:p>
    <w:p w:rsidR="005401CF" w:rsidRDefault="005401CF" w:rsidP="005401CF">
      <w:pPr>
        <w:pStyle w:val="a5"/>
        <w:ind w:left="5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карар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кылды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5401CF" w:rsidRPr="005401CF" w:rsidRDefault="005401CF" w:rsidP="005401C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</w:t>
      </w:r>
      <w:r w:rsidRPr="005401CF">
        <w:rPr>
          <w:rFonts w:ascii="Times New Roman" w:eastAsia="Calibri" w:hAnsi="Times New Roman" w:cs="Times New Roman"/>
          <w:sz w:val="28"/>
          <w:szCs w:val="28"/>
          <w:lang w:val="tt-RU"/>
        </w:rPr>
        <w:t>1.</w:t>
      </w:r>
      <w:r w:rsidRPr="005401CF">
        <w:rPr>
          <w:lang w:val="tt-RU"/>
        </w:rPr>
        <w:t xml:space="preserve"> </w:t>
      </w:r>
      <w:r w:rsidRPr="005401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Югары Ослан муниципаль район Советының 2018 елның 14 декабрендә кабул ителгән № 39-442 «Югары Ослан муниципаль районының 2019 елга һәм 2020 һәм 2021 еллар план чорына бюджеты турында» карарына түбәндәге үзгәрешләр кертергә:    </w:t>
      </w:r>
    </w:p>
    <w:p w:rsidR="005401CF" w:rsidRDefault="005401CF" w:rsidP="00540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Pr="00A9367F">
        <w:t xml:space="preserve"> </w:t>
      </w:r>
      <w:r w:rsidRPr="00A9367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A9367F">
        <w:rPr>
          <w:rFonts w:ascii="Times New Roman" w:eastAsia="Calibri" w:hAnsi="Times New Roman" w:cs="Times New Roman"/>
          <w:sz w:val="28"/>
          <w:szCs w:val="28"/>
        </w:rPr>
        <w:t>статьяның</w:t>
      </w:r>
      <w:proofErr w:type="spellEnd"/>
      <w:r w:rsidRPr="00A9367F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A9367F">
        <w:rPr>
          <w:rFonts w:ascii="Times New Roman" w:eastAsia="Calibri" w:hAnsi="Times New Roman" w:cs="Times New Roman"/>
          <w:sz w:val="28"/>
          <w:szCs w:val="28"/>
        </w:rPr>
        <w:t>өлешендә</w:t>
      </w:r>
      <w:proofErr w:type="spellEnd"/>
      <w:r w:rsidRPr="002D00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01CF" w:rsidRPr="00B1223B" w:rsidRDefault="005401CF" w:rsidP="005401C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E551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кече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пунктынд</w:t>
      </w:r>
      <w:r w:rsidRPr="008D45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«564 384,5»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FE5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«567 551,5»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FE55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01CF" w:rsidRPr="002D006D" w:rsidRDefault="005401CF" w:rsidP="005401C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кече пунктында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«26 254,0»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«29 421,0»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B122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01CF" w:rsidRDefault="005401CF" w:rsidP="00B5792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 xml:space="preserve">1.2 </w:t>
      </w: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№1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Кушымтаны </w:t>
      </w:r>
      <w:proofErr w:type="spellStart"/>
      <w:r w:rsidRPr="00A9367F">
        <w:rPr>
          <w:rFonts w:ascii="Times New Roman" w:eastAsia="Calibri" w:hAnsi="Times New Roman" w:cs="Times New Roman"/>
          <w:sz w:val="28"/>
          <w:szCs w:val="28"/>
        </w:rPr>
        <w:t>түбәндәге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редакциядә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бәян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итәргә</w:t>
      </w:r>
      <w:proofErr w:type="spellEnd"/>
      <w:r w:rsidRPr="002D00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4E5" w:rsidRPr="002D006D" w:rsidRDefault="007534E5" w:rsidP="00B5792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5401CF" w:rsidRPr="002D006D" w:rsidTr="00B57928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7B3FF3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01CF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Югары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Ослан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Советының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елның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декабрендәге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«Татарстан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Югары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Ослан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елга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һәм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һәм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еллар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чорына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B3FF3"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39-442</w:t>
            </w:r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3FF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карарына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01CF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ушымта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534E5" w:rsidRPr="002D006D" w:rsidRDefault="007534E5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01CF" w:rsidRPr="002D006D" w:rsidRDefault="005401CF" w:rsidP="005401CF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елга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районы бюджеты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кытлыгын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финанслау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чыганаклары</w:t>
      </w:r>
      <w:proofErr w:type="spellEnd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1418"/>
        <w:gridCol w:w="283"/>
      </w:tblGrid>
      <w:tr w:rsidR="005401CF" w:rsidRPr="00901DCD" w:rsidTr="00B57928">
        <w:trPr>
          <w:gridAfter w:val="1"/>
          <w:wAfter w:w="283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CF" w:rsidRPr="00877E0F" w:rsidRDefault="005401CF" w:rsidP="005401C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Күрсәткеч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ы</w:t>
            </w:r>
          </w:p>
          <w:p w:rsidR="005401CF" w:rsidRPr="002D006D" w:rsidRDefault="005401CF" w:rsidP="005401C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CF" w:rsidRPr="00877E0F" w:rsidRDefault="005401CF" w:rsidP="005401C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Күрсәткеч исеме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CF" w:rsidRPr="002D006D" w:rsidRDefault="005401CF" w:rsidP="005401C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Сумма,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мең сум</w:t>
            </w: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5401CF" w:rsidRPr="00901DCD" w:rsidTr="00B57928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дефицитларын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эчке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финанслау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F" w:rsidRPr="00901DCD" w:rsidRDefault="005401CF" w:rsidP="005401C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29 421,0 </w:t>
            </w:r>
          </w:p>
        </w:tc>
      </w:tr>
      <w:tr w:rsidR="005401CF" w:rsidRPr="00901DCD" w:rsidTr="00B57928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исәпкә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алу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счетларында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акчаларны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үзгәртү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F" w:rsidRPr="00901DCD" w:rsidRDefault="005401CF" w:rsidP="005401C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29 421,0 </w:t>
            </w:r>
          </w:p>
        </w:tc>
      </w:tr>
      <w:tr w:rsidR="005401CF" w:rsidRPr="00901DCD" w:rsidTr="00B57928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калдыгын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901DCD" w:rsidRDefault="005401CF" w:rsidP="00540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</w:rPr>
              <w:t>-538 130,5</w:t>
            </w:r>
          </w:p>
        </w:tc>
      </w:tr>
      <w:tr w:rsidR="005401CF" w:rsidRPr="00901DCD" w:rsidTr="00B57928">
        <w:trPr>
          <w:gridAfter w:val="1"/>
          <w:wAfter w:w="283" w:type="dxa"/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күләмен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901DCD" w:rsidRDefault="005401CF" w:rsidP="00540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</w:rPr>
              <w:t>-538 130,5</w:t>
            </w:r>
          </w:p>
        </w:tc>
      </w:tr>
      <w:tr w:rsidR="005401CF" w:rsidRPr="00901DCD" w:rsidTr="00B57928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күләмен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901DCD" w:rsidRDefault="005401CF" w:rsidP="00540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</w:rPr>
              <w:t>-538 130,5</w:t>
            </w:r>
          </w:p>
        </w:tc>
      </w:tr>
      <w:tr w:rsidR="005401CF" w:rsidRPr="00901DCD" w:rsidTr="00B57928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күләмен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901DCD" w:rsidRDefault="005401CF" w:rsidP="00540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</w:rPr>
              <w:t>-538 130,5</w:t>
            </w:r>
          </w:p>
        </w:tc>
      </w:tr>
      <w:tr w:rsidR="005401CF" w:rsidRPr="00901DCD" w:rsidTr="00B57928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901DCD" w:rsidRDefault="005401CF" w:rsidP="005401C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567 551,5</w:t>
            </w:r>
          </w:p>
        </w:tc>
      </w:tr>
      <w:tr w:rsidR="005401CF" w:rsidRPr="00901DCD" w:rsidTr="00B57928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901DCD" w:rsidRDefault="005401CF" w:rsidP="005401C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567 551,5</w:t>
            </w:r>
          </w:p>
        </w:tc>
      </w:tr>
      <w:tr w:rsidR="005401CF" w:rsidRPr="00901DCD" w:rsidTr="00B57928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901DCD" w:rsidRDefault="005401CF" w:rsidP="005401C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567 551,5</w:t>
            </w:r>
          </w:p>
        </w:tc>
      </w:tr>
      <w:tr w:rsidR="005401CF" w:rsidRPr="00901DCD" w:rsidTr="00B57928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2D006D" w:rsidRDefault="005401CF" w:rsidP="005401C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бюджеты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CF" w:rsidRPr="00901DCD" w:rsidRDefault="005401CF" w:rsidP="005401C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01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567 551,5</w:t>
            </w:r>
          </w:p>
        </w:tc>
      </w:tr>
      <w:tr w:rsidR="00EE4F41" w:rsidRPr="00901DCD" w:rsidTr="00B57928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4"/>
          </w:tcPr>
          <w:p w:rsidR="007534E5" w:rsidRDefault="007534E5" w:rsidP="0054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5401CF" w:rsidRPr="007534E5" w:rsidRDefault="007534E5" w:rsidP="0054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 </w:t>
            </w:r>
            <w:r w:rsidR="0054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="0054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Кушымта </w:t>
            </w:r>
            <w:r w:rsidR="005401CF" w:rsidRPr="0075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 3 «2019 елга Югары Ослан муниципаль районы бюджет керемнәренең фаразланган күләме»</w:t>
            </w:r>
          </w:p>
          <w:p w:rsidR="00EE4F41" w:rsidRPr="00901DCD" w:rsidRDefault="00186993" w:rsidP="00B5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EE4F41"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районнар</w:t>
            </w:r>
            <w:proofErr w:type="spellEnd"/>
            <w:r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бюджетларына</w:t>
            </w:r>
            <w:proofErr w:type="spellEnd"/>
            <w:r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тапшырыла</w:t>
            </w:r>
            <w:proofErr w:type="spellEnd"/>
            <w:r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</w:t>
            </w:r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proofErr w:type="spellEnd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башка </w:t>
            </w:r>
            <w:proofErr w:type="spellStart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бюджетара</w:t>
            </w:r>
            <w:proofErr w:type="spellEnd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трансфертлар</w:t>
            </w:r>
            <w:proofErr w:type="spellEnd"/>
            <w:r w:rsidR="007B3FF3"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E4F41"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2 02 49999 05 0000 151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юлында</w:t>
            </w:r>
            <w:r w:rsidR="00EE4F41"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«78492,3»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санын</w:t>
            </w:r>
            <w:r w:rsidR="00EE4F41"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«63992,3»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саны белән алыштырырга</w:t>
            </w:r>
            <w:r w:rsidR="00EE4F41"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4F41" w:rsidRPr="00901DCD" w:rsidRDefault="00EE4F41" w:rsidP="0018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6993"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Төзелгән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килешүләр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нигезендә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әһәмияттәге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мәсьәләләрне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хәл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итү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вәкаләтләре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өлешен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гамәлгә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ашыруга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җирлекләр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бюджетларыннан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районнар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бюджетларына</w:t>
            </w:r>
            <w:proofErr w:type="spellEnd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6993" w:rsidRPr="001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тапшырыл</w:t>
            </w:r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торган</w:t>
            </w:r>
            <w:proofErr w:type="spellEnd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бюджетара</w:t>
            </w:r>
            <w:proofErr w:type="spellEnd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трансфертлар</w:t>
            </w:r>
            <w:proofErr w:type="spellEnd"/>
            <w:r w:rsidR="007B3FF3"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2 02 40014 05 0000 151 </w:t>
            </w:r>
            <w:r w:rsidR="0018699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юлын </w:t>
            </w:r>
            <w:r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«14 500,0»</w:t>
            </w:r>
            <w:r w:rsidR="0018699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саны белән өстәргә</w:t>
            </w:r>
            <w:r w:rsidRPr="0090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534E5" w:rsidRDefault="007534E5" w:rsidP="006C2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8BA" w:rsidRPr="000157EE" w:rsidRDefault="005401CF" w:rsidP="006C2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="006C28B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7534E5">
        <w:rPr>
          <w:rFonts w:ascii="Times New Roman" w:eastAsia="Calibri" w:hAnsi="Times New Roman" w:cs="Times New Roman"/>
          <w:b/>
          <w:sz w:val="28"/>
          <w:szCs w:val="28"/>
        </w:rPr>
        <w:t>Кушымт</w:t>
      </w:r>
      <w:proofErr w:type="spellEnd"/>
      <w:r w:rsidR="007B3FF3">
        <w:rPr>
          <w:rFonts w:ascii="Times New Roman" w:eastAsia="Calibri" w:hAnsi="Times New Roman" w:cs="Times New Roman"/>
          <w:b/>
          <w:sz w:val="28"/>
          <w:szCs w:val="28"/>
          <w:lang w:val="tt-RU"/>
        </w:rPr>
        <w:t>а</w:t>
      </w:r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4E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№ 8 </w:t>
      </w:r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«2019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елга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районы бюджеты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чыгымнары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классификациясенең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бүлекләре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һәм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бүлекчәләре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максатчан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статьялары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чыгымнар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төрләре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төркемнәре</w:t>
      </w:r>
      <w:proofErr w:type="spellEnd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 w:rsidRPr="002F2518">
        <w:rPr>
          <w:rFonts w:ascii="Times New Roman" w:eastAsia="Calibri" w:hAnsi="Times New Roman" w:cs="Times New Roman"/>
          <w:b/>
          <w:sz w:val="28"/>
          <w:szCs w:val="28"/>
        </w:rPr>
        <w:t>буенча</w:t>
      </w:r>
      <w:proofErr w:type="spellEnd"/>
      <w:r w:rsidR="006C28BA">
        <w:rPr>
          <w:rFonts w:ascii="Times New Roman" w:eastAsia="Calibri" w:hAnsi="Times New Roman" w:cs="Times New Roman"/>
          <w:b/>
          <w:sz w:val="28"/>
          <w:szCs w:val="28"/>
        </w:rPr>
        <w:t xml:space="preserve"> бюджет </w:t>
      </w:r>
      <w:proofErr w:type="spellStart"/>
      <w:r w:rsidR="006C28BA">
        <w:rPr>
          <w:rFonts w:ascii="Times New Roman" w:eastAsia="Calibri" w:hAnsi="Times New Roman" w:cs="Times New Roman"/>
          <w:b/>
          <w:sz w:val="28"/>
          <w:szCs w:val="28"/>
        </w:rPr>
        <w:t>ассигнованиеләрен</w:t>
      </w:r>
      <w:proofErr w:type="spellEnd"/>
      <w:r w:rsidR="006C28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8BA">
        <w:rPr>
          <w:rFonts w:ascii="Times New Roman" w:eastAsia="Calibri" w:hAnsi="Times New Roman" w:cs="Times New Roman"/>
          <w:b/>
          <w:sz w:val="28"/>
          <w:szCs w:val="28"/>
        </w:rPr>
        <w:t>бүлү</w:t>
      </w:r>
      <w:proofErr w:type="spellEnd"/>
      <w:r w:rsidR="006C28B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C28BA" w:rsidRPr="000157E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86993" w:rsidRPr="00901DCD" w:rsidRDefault="00186993" w:rsidP="00186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 w:rsidRPr="00901D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, казна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учреждениеләре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бюджеттан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тыш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фондлары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идарә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функцияләрен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үтәүне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максатларында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персоналга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түләү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2EC">
        <w:rPr>
          <w:rFonts w:ascii="Times New Roman" w:eastAsia="Calibri" w:hAnsi="Times New Roman" w:cs="Times New Roman"/>
          <w:sz w:val="28"/>
          <w:szCs w:val="28"/>
        </w:rPr>
        <w:t>чыгымнары</w:t>
      </w:r>
      <w:proofErr w:type="spellEnd"/>
      <w:r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314 0103 9900002040 100»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«5 675,3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«5 750,3»</w:t>
      </w:r>
      <w:r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186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6993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 xml:space="preserve">314 0103 9900002040 200» </w:t>
      </w:r>
      <w:proofErr w:type="spellStart"/>
      <w:r w:rsidR="00186993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="00186993" w:rsidRPr="00901DCD">
        <w:rPr>
          <w:rFonts w:ascii="Times New Roman" w:eastAsia="Calibri" w:hAnsi="Times New Roman" w:cs="Times New Roman"/>
          <w:sz w:val="28"/>
          <w:szCs w:val="28"/>
        </w:rPr>
        <w:t xml:space="preserve"> «2 927,4» </w:t>
      </w:r>
      <w:proofErr w:type="spellStart"/>
      <w:r w:rsidR="00186993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="00186993" w:rsidRPr="00901DCD">
        <w:rPr>
          <w:rFonts w:ascii="Times New Roman" w:eastAsia="Calibri" w:hAnsi="Times New Roman" w:cs="Times New Roman"/>
          <w:sz w:val="28"/>
          <w:szCs w:val="28"/>
        </w:rPr>
        <w:t xml:space="preserve"> «3 096,1»</w:t>
      </w:r>
      <w:r w:rsidR="00186993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, казна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учреждениеләре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бюджеттан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тыш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фондлары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идарә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функцияләрен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үтәүне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максатларында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персоналга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түләү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9152EC">
        <w:rPr>
          <w:rFonts w:ascii="Times New Roman" w:eastAsia="Calibri" w:hAnsi="Times New Roman" w:cs="Times New Roman"/>
          <w:sz w:val="28"/>
          <w:szCs w:val="28"/>
        </w:rPr>
        <w:t>чыгымнары</w:t>
      </w:r>
      <w:proofErr w:type="spellEnd"/>
      <w:r w:rsidR="00186993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>0104 9900002040 100»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«14 097,1»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«14 493,1»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6993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0104 9900002040 200»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«2 774,1»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«2 839,1»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6993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0106 9900002040 200»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«1 055,9»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«1 060,3»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534E5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7534E5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7534E5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7534E5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0111 9900007411 800»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«1841,2»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«1675,1»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534E5" w:rsidRPr="00901D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534E5" w:rsidRPr="006C28BA">
        <w:rPr>
          <w:rFonts w:ascii="Times New Roman" w:eastAsia="Calibri" w:hAnsi="Times New Roman" w:cs="Times New Roman"/>
          <w:sz w:val="28"/>
          <w:szCs w:val="28"/>
        </w:rPr>
        <w:t>Халыкка</w:t>
      </w:r>
      <w:proofErr w:type="spellEnd"/>
      <w:r w:rsidR="007534E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4E5" w:rsidRPr="006C28BA">
        <w:rPr>
          <w:rFonts w:ascii="Times New Roman" w:eastAsia="Calibri" w:hAnsi="Times New Roman" w:cs="Times New Roman"/>
          <w:sz w:val="28"/>
          <w:szCs w:val="28"/>
        </w:rPr>
        <w:t>социаль</w:t>
      </w:r>
      <w:proofErr w:type="spellEnd"/>
      <w:r w:rsidR="007534E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4E5" w:rsidRPr="006C28BA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="007534E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4E5" w:rsidRPr="006C28BA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7534E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4E5" w:rsidRPr="006C28BA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7534E5" w:rsidRPr="006C28BA">
        <w:rPr>
          <w:rFonts w:ascii="Times New Roman" w:eastAsia="Calibri" w:hAnsi="Times New Roman" w:cs="Times New Roman"/>
          <w:sz w:val="28"/>
          <w:szCs w:val="28"/>
        </w:rPr>
        <w:t xml:space="preserve"> башка </w:t>
      </w:r>
      <w:proofErr w:type="spellStart"/>
      <w:r w:rsidR="007534E5" w:rsidRPr="006C28BA">
        <w:rPr>
          <w:rFonts w:ascii="Times New Roman" w:eastAsia="Calibri" w:hAnsi="Times New Roman" w:cs="Times New Roman"/>
          <w:sz w:val="28"/>
          <w:szCs w:val="28"/>
        </w:rPr>
        <w:t>түләүләр</w:t>
      </w:r>
      <w:proofErr w:type="spellEnd"/>
      <w:r w:rsidR="007534E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0113 0610110990 300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«85,0»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186993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 xml:space="preserve">0113 9900092350 200»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 xml:space="preserve"> «1 679,1»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 xml:space="preserve"> «2 732,1»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186993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 xml:space="preserve">0113 9900097071 200»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 xml:space="preserve"> «365,0»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 xml:space="preserve"> «360,6»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534E5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534E5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7534E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4E5" w:rsidRPr="005401C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534E5" w:rsidRPr="005401C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7534E5" w:rsidRPr="005401C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7534E5" w:rsidRPr="005401CF">
        <w:rPr>
          <w:rFonts w:ascii="Times New Roman" w:eastAsia="Calibri" w:hAnsi="Times New Roman" w:cs="Times New Roman"/>
          <w:sz w:val="28"/>
          <w:szCs w:val="28"/>
        </w:rPr>
        <w:t>милек</w:t>
      </w:r>
      <w:proofErr w:type="spellEnd"/>
      <w:r w:rsidR="007534E5" w:rsidRPr="00540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4E5" w:rsidRPr="005401CF">
        <w:rPr>
          <w:rFonts w:ascii="Times New Roman" w:eastAsia="Calibri" w:hAnsi="Times New Roman" w:cs="Times New Roman"/>
          <w:sz w:val="28"/>
          <w:szCs w:val="28"/>
        </w:rPr>
        <w:t>объектларына</w:t>
      </w:r>
      <w:proofErr w:type="spellEnd"/>
      <w:r w:rsidR="007534E5" w:rsidRPr="005401CF">
        <w:rPr>
          <w:rFonts w:ascii="Times New Roman" w:eastAsia="Calibri" w:hAnsi="Times New Roman" w:cs="Times New Roman"/>
          <w:sz w:val="28"/>
          <w:szCs w:val="28"/>
        </w:rPr>
        <w:t xml:space="preserve"> капитал салу</w:t>
      </w:r>
      <w:r w:rsidR="007B3FF3" w:rsidRPr="0090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34E5" w:rsidRPr="00540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0501 9900075310 400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«62,7»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</w:t>
      </w:r>
      <w:proofErr w:type="gramStart"/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ст</w:t>
      </w:r>
      <w:proofErr w:type="gramEnd"/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әргә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186993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>0603 0910174460 200»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 xml:space="preserve"> «9 030,0»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 xml:space="preserve"> «7 930,0»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E4F41"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6993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186993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0702 0220242100 600»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«118 197,18»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«118 245,08»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6993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186993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0702 9900020403 600»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«10,0»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«0,0»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6993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186993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186993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0703 9900020403 600»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«10,0»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«20,0»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6993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86993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1102 1010112870 200»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«543,0»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>«422,8»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6993" w:rsidRPr="00EF070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6993" w:rsidRPr="0005381C">
        <w:rPr>
          <w:rFonts w:ascii="Times New Roman" w:eastAsia="Calibri" w:hAnsi="Times New Roman" w:cs="Times New Roman"/>
          <w:sz w:val="28"/>
          <w:szCs w:val="28"/>
        </w:rPr>
        <w:t>Бюджетара</w:t>
      </w:r>
      <w:proofErr w:type="spellEnd"/>
      <w:r w:rsidR="00186993" w:rsidRPr="0005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993" w:rsidRPr="0005381C">
        <w:rPr>
          <w:rFonts w:ascii="Times New Roman" w:eastAsia="Calibri" w:hAnsi="Times New Roman" w:cs="Times New Roman"/>
          <w:sz w:val="28"/>
          <w:szCs w:val="28"/>
        </w:rPr>
        <w:t>трансфертлар</w:t>
      </w:r>
      <w:proofErr w:type="spellEnd"/>
      <w:r w:rsidR="00186993" w:rsidRPr="0005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1403 9900025151 500»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«3201,4» 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«5 801,4»</w:t>
      </w:r>
      <w:r w:rsidR="007534E5" w:rsidRP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6993" w:rsidRPr="00901DCD" w:rsidRDefault="00186993" w:rsidP="0018699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E60AB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Барлык чыгымнар</w:t>
      </w:r>
      <w:r w:rsidRPr="00E60AB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901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«564 384,5»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«567 551,5»</w:t>
      </w:r>
      <w:r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01CF" w:rsidRPr="00856839" w:rsidRDefault="00EE4F41" w:rsidP="005401CF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DCD">
        <w:rPr>
          <w:rFonts w:ascii="Times New Roman" w:eastAsia="Calibri" w:hAnsi="Times New Roman" w:cs="Times New Roman"/>
          <w:b/>
          <w:sz w:val="28"/>
          <w:szCs w:val="28"/>
        </w:rPr>
        <w:t xml:space="preserve">1.5 </w:t>
      </w:r>
      <w:r w:rsidR="005401CF" w:rsidRPr="00856839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Кушымта</w:t>
      </w:r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№10 «2019 </w:t>
      </w:r>
      <w:proofErr w:type="spellStart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>елга</w:t>
      </w:r>
      <w:proofErr w:type="spellEnd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районы </w:t>
      </w:r>
      <w:proofErr w:type="spellStart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>бюджетының</w:t>
      </w:r>
      <w:proofErr w:type="spellEnd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Ведомство </w:t>
      </w:r>
      <w:proofErr w:type="spellStart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>структурасы</w:t>
      </w:r>
      <w:proofErr w:type="spellEnd"/>
      <w:r w:rsidR="005401CF" w:rsidRPr="00856839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5401CF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1CF" w:rsidRPr="00DC1343"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="005401CF">
        <w:rPr>
          <w:rFonts w:ascii="Times New Roman" w:eastAsia="Calibri" w:hAnsi="Times New Roman" w:cs="Times New Roman"/>
          <w:sz w:val="28"/>
          <w:szCs w:val="28"/>
        </w:rPr>
        <w:t>ведомств</w:t>
      </w:r>
      <w:r w:rsidR="005401CF">
        <w:rPr>
          <w:rFonts w:ascii="Times New Roman" w:eastAsia="Calibri" w:hAnsi="Times New Roman" w:cs="Times New Roman"/>
          <w:sz w:val="28"/>
          <w:szCs w:val="28"/>
          <w:lang w:val="tt-RU"/>
        </w:rPr>
        <w:t>осын</w:t>
      </w:r>
      <w:r w:rsidR="005401CF">
        <w:rPr>
          <w:rFonts w:ascii="Times New Roman" w:eastAsia="Calibri" w:hAnsi="Times New Roman" w:cs="Times New Roman"/>
          <w:sz w:val="28"/>
          <w:szCs w:val="28"/>
        </w:rPr>
        <w:t>да</w:t>
      </w:r>
      <w:r w:rsidR="005401CF" w:rsidRPr="00DC13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5401CF" w:rsidRPr="00A0362A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="005401CF" w:rsidRPr="00A03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A0362A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="005401CF" w:rsidRPr="00A03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A0362A">
        <w:rPr>
          <w:rFonts w:ascii="Times New Roman" w:eastAsia="Calibri" w:hAnsi="Times New Roman" w:cs="Times New Roman"/>
          <w:sz w:val="28"/>
          <w:szCs w:val="28"/>
        </w:rPr>
        <w:t>м</w:t>
      </w:r>
      <w:r w:rsidR="005401CF">
        <w:rPr>
          <w:rFonts w:ascii="Times New Roman" w:eastAsia="Calibri" w:hAnsi="Times New Roman" w:cs="Times New Roman"/>
          <w:sz w:val="28"/>
          <w:szCs w:val="28"/>
        </w:rPr>
        <w:t>униципаль</w:t>
      </w:r>
      <w:proofErr w:type="spellEnd"/>
      <w:r w:rsidR="005401CF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Мәгариф</w:t>
      </w:r>
      <w:proofErr w:type="spellEnd"/>
      <w:r w:rsidR="00540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бүлеге</w:t>
      </w:r>
      <w:proofErr w:type="spellEnd"/>
      <w:r w:rsidR="005401CF">
        <w:rPr>
          <w:rFonts w:ascii="Times New Roman" w:eastAsia="Calibri" w:hAnsi="Times New Roman" w:cs="Times New Roman"/>
          <w:sz w:val="28"/>
          <w:szCs w:val="28"/>
        </w:rPr>
        <w:t>»</w:t>
      </w:r>
      <w:r w:rsidR="005401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5401CF" w:rsidRPr="00A0362A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5401CF" w:rsidRPr="00A0362A">
        <w:rPr>
          <w:rFonts w:ascii="Times New Roman" w:eastAsia="Calibri" w:hAnsi="Times New Roman" w:cs="Times New Roman"/>
          <w:sz w:val="28"/>
          <w:szCs w:val="28"/>
        </w:rPr>
        <w:t xml:space="preserve"> казна </w:t>
      </w:r>
      <w:proofErr w:type="spellStart"/>
      <w:r w:rsidR="005401CF" w:rsidRPr="00A0362A">
        <w:rPr>
          <w:rFonts w:ascii="Times New Roman" w:eastAsia="Calibri" w:hAnsi="Times New Roman" w:cs="Times New Roman"/>
          <w:sz w:val="28"/>
          <w:szCs w:val="28"/>
        </w:rPr>
        <w:t>учреждениесе</w:t>
      </w:r>
      <w:proofErr w:type="spellEnd"/>
      <w:r w:rsidR="005401CF" w:rsidRPr="00EF07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28BA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6C28BA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076 0702 0220242100 600»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«118 197,18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«118 245,08»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28BA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6C28BA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076 0702 9900020403 600»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«10,0»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«0,0»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28BA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6C28BA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6C28BA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076 0703 9900020403 600»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«10,0»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«20,0»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28BA" w:rsidRPr="000157EE" w:rsidRDefault="00EE4F41" w:rsidP="006C2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C28BA">
        <w:rPr>
          <w:rFonts w:ascii="Times New Roman" w:eastAsia="Calibri" w:hAnsi="Times New Roman" w:cs="Times New Roman"/>
          <w:sz w:val="28"/>
          <w:szCs w:val="28"/>
        </w:rPr>
        <w:t>ведомство</w:t>
      </w:r>
      <w:r w:rsidR="006C28BA" w:rsidRPr="000157EE">
        <w:rPr>
          <w:rFonts w:ascii="Times New Roman" w:eastAsia="Calibri" w:hAnsi="Times New Roman" w:cs="Times New Roman"/>
          <w:sz w:val="28"/>
          <w:szCs w:val="28"/>
        </w:rPr>
        <w:t xml:space="preserve"> 300 «</w:t>
      </w:r>
      <w:proofErr w:type="spellStart"/>
      <w:r w:rsidR="006C28BA" w:rsidRPr="007773EE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="006C28BA"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7773EE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="006C28BA"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7773EE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6C28BA"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7773EE">
        <w:rPr>
          <w:rFonts w:ascii="Times New Roman" w:eastAsia="Calibri" w:hAnsi="Times New Roman" w:cs="Times New Roman"/>
          <w:sz w:val="28"/>
          <w:szCs w:val="28"/>
        </w:rPr>
        <w:t>районының</w:t>
      </w:r>
      <w:proofErr w:type="spellEnd"/>
      <w:r w:rsidR="006C28BA" w:rsidRPr="0077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7773EE">
        <w:rPr>
          <w:rFonts w:ascii="Times New Roman" w:eastAsia="Calibri" w:hAnsi="Times New Roman" w:cs="Times New Roman"/>
          <w:sz w:val="28"/>
          <w:szCs w:val="28"/>
        </w:rPr>
        <w:t>финанс</w:t>
      </w:r>
      <w:proofErr w:type="spellEnd"/>
      <w:r w:rsidR="006C28BA" w:rsidRPr="007773EE">
        <w:rPr>
          <w:rFonts w:ascii="Times New Roman" w:eastAsia="Calibri" w:hAnsi="Times New Roman" w:cs="Times New Roman"/>
          <w:sz w:val="28"/>
          <w:szCs w:val="28"/>
        </w:rPr>
        <w:t xml:space="preserve">-бюджет </w:t>
      </w:r>
      <w:proofErr w:type="spellStart"/>
      <w:r w:rsidR="006C28BA" w:rsidRPr="007773EE">
        <w:rPr>
          <w:rFonts w:ascii="Times New Roman" w:eastAsia="Calibri" w:hAnsi="Times New Roman" w:cs="Times New Roman"/>
          <w:sz w:val="28"/>
          <w:szCs w:val="28"/>
        </w:rPr>
        <w:t>палатасы</w:t>
      </w:r>
      <w:proofErr w:type="spellEnd"/>
      <w:r w:rsidR="006C28BA" w:rsidRPr="000157EE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EE4F41" w:rsidRPr="003A4043" w:rsidRDefault="007B3FF3" w:rsidP="007B3F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</w:t>
      </w:r>
      <w:r w:rsidR="00EE4F41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 w:rsidR="006C28BA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>«Дәүләт (муниципаль) ихтыяҗлары өчен товарлар, эшләр башкару һәм хезмәтләр күрсәтү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EE4F41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300 0106 9900002040 200» </w:t>
      </w:r>
      <w:r w:rsidR="006C28BA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EE4F41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«962,9» </w:t>
      </w:r>
      <w:r w:rsidR="006C28BA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EE4F41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«967,3»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E4F41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EE4F41" w:rsidRPr="003A4043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 w:rsidR="006C28BA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>«Дәүләт (муниципаль) ихтыяҗлары өчен товарлар, эшләр башкару һәм хезмәтләр күрсәтү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>300 0113 9900097071 200»</w:t>
      </w:r>
      <w:r w:rsidR="006C28BA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</w:t>
      </w:r>
      <w:r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«28,0» </w:t>
      </w:r>
      <w:r w:rsidR="006C28BA"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«23,6»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3A4043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28BA" w:rsidRPr="00EF070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C28BA" w:rsidRPr="0005381C">
        <w:rPr>
          <w:rFonts w:ascii="Times New Roman" w:eastAsia="Calibri" w:hAnsi="Times New Roman" w:cs="Times New Roman"/>
          <w:sz w:val="28"/>
          <w:szCs w:val="28"/>
        </w:rPr>
        <w:t>Бюджетара</w:t>
      </w:r>
      <w:proofErr w:type="spellEnd"/>
      <w:r w:rsidR="006C28BA" w:rsidRPr="0005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05381C">
        <w:rPr>
          <w:rFonts w:ascii="Times New Roman" w:eastAsia="Calibri" w:hAnsi="Times New Roman" w:cs="Times New Roman"/>
          <w:sz w:val="28"/>
          <w:szCs w:val="28"/>
        </w:rPr>
        <w:t>трансфертлар</w:t>
      </w:r>
      <w:proofErr w:type="spellEnd"/>
      <w:r w:rsidR="006C28BA" w:rsidRPr="0005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>300 1403 9900025151 500»</w:t>
      </w:r>
      <w:r w:rsid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«3201,4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«5 801,4»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28BA" w:rsidRPr="000157EE" w:rsidRDefault="006C28BA" w:rsidP="006C2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ведомство </w:t>
      </w:r>
      <w:r w:rsidRPr="000157EE">
        <w:rPr>
          <w:rFonts w:ascii="Times New Roman" w:eastAsia="Calibri" w:hAnsi="Times New Roman" w:cs="Times New Roman"/>
          <w:sz w:val="28"/>
          <w:szCs w:val="28"/>
        </w:rPr>
        <w:t>314 «</w:t>
      </w:r>
      <w:proofErr w:type="spellStart"/>
      <w:r w:rsidRPr="00943C01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943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3C01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943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3C01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943C01">
        <w:rPr>
          <w:rFonts w:ascii="Times New Roman" w:eastAsia="Calibri" w:hAnsi="Times New Roman" w:cs="Times New Roman"/>
          <w:sz w:val="28"/>
          <w:szCs w:val="28"/>
        </w:rPr>
        <w:t xml:space="preserve"> районы Советы</w:t>
      </w:r>
      <w:r w:rsidRPr="000157EE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>-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, казна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учреждениеләре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бюджеттан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тыш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фондлары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идарә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функцияләрен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үтәүне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максатларында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персоналга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түләү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чыгымнары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314 0103 9900002040 100»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«5 675,3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«5 750,3»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28BA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6C28BA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6C28BA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6C28BA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6C28BA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6C28BA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6C28BA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6C28BA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6C28BA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6C28BA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314 0103 9900002040 200»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«2 927,4»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«3 096,1»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6C2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28BA">
        <w:rPr>
          <w:rFonts w:ascii="Times New Roman" w:eastAsia="Calibri" w:hAnsi="Times New Roman" w:cs="Times New Roman"/>
          <w:sz w:val="28"/>
          <w:szCs w:val="28"/>
        </w:rPr>
        <w:t>ведомство</w:t>
      </w:r>
      <w:r w:rsidR="006C28BA" w:rsidRPr="000157EE">
        <w:rPr>
          <w:rFonts w:ascii="Times New Roman" w:eastAsia="Calibri" w:hAnsi="Times New Roman" w:cs="Times New Roman"/>
          <w:sz w:val="28"/>
          <w:szCs w:val="28"/>
        </w:rPr>
        <w:t xml:space="preserve"> 315 «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6C28BA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Б</w:t>
      </w:r>
      <w:r w:rsidR="006C28BA" w:rsidRPr="007773EE">
        <w:rPr>
          <w:rFonts w:ascii="Times New Roman" w:eastAsia="Calibri" w:hAnsi="Times New Roman" w:cs="Times New Roman"/>
          <w:sz w:val="28"/>
          <w:szCs w:val="28"/>
        </w:rPr>
        <w:t>ашкарма</w:t>
      </w:r>
      <w:proofErr w:type="spellEnd"/>
      <w:r w:rsidR="006C28BA" w:rsidRPr="007773EE">
        <w:rPr>
          <w:rFonts w:ascii="Times New Roman" w:eastAsia="Calibri" w:hAnsi="Times New Roman" w:cs="Times New Roman"/>
          <w:sz w:val="28"/>
          <w:szCs w:val="28"/>
        </w:rPr>
        <w:t xml:space="preserve"> комитеты</w:t>
      </w:r>
      <w:r w:rsidR="006C28BA" w:rsidRPr="000157EE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>-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, казна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учреждениеләре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бюджеттан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тыш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фондлары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идарә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функцияләрен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үтәүне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максатларында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персоналга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түләү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9152EC">
        <w:rPr>
          <w:rFonts w:ascii="Times New Roman" w:eastAsia="Calibri" w:hAnsi="Times New Roman" w:cs="Times New Roman"/>
          <w:sz w:val="28"/>
          <w:szCs w:val="28"/>
        </w:rPr>
        <w:t>чыгымнары</w:t>
      </w:r>
      <w:proofErr w:type="spellEnd"/>
      <w:r w:rsidR="006C28BA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315 0104 9900002040 100»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«12 012,0»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«12 408,0»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1CF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5401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315 0104 9900002040 200»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«2 448,6»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«2 513,6»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>-</w:t>
      </w:r>
      <w:r w:rsidR="0018699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86993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5401CF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5401CF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5401CF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315 0111 9900007411 800»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«1 841,2»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«1 675,1»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="006C28BA" w:rsidRPr="006C28BA">
        <w:rPr>
          <w:rFonts w:ascii="Times New Roman" w:eastAsia="Calibri" w:hAnsi="Times New Roman" w:cs="Times New Roman"/>
          <w:sz w:val="28"/>
          <w:szCs w:val="28"/>
        </w:rPr>
        <w:t>Халыкка</w:t>
      </w:r>
      <w:proofErr w:type="spellEnd"/>
      <w:r w:rsidR="006C28BA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6C28BA">
        <w:rPr>
          <w:rFonts w:ascii="Times New Roman" w:eastAsia="Calibri" w:hAnsi="Times New Roman" w:cs="Times New Roman"/>
          <w:sz w:val="28"/>
          <w:szCs w:val="28"/>
        </w:rPr>
        <w:t>социаль</w:t>
      </w:r>
      <w:proofErr w:type="spellEnd"/>
      <w:r w:rsidR="006C28BA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6C28BA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="006C28BA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6C28BA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6C28BA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 w:rsidRPr="006C28BA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6C28BA" w:rsidRPr="006C28BA">
        <w:rPr>
          <w:rFonts w:ascii="Times New Roman" w:eastAsia="Calibri" w:hAnsi="Times New Roman" w:cs="Times New Roman"/>
          <w:sz w:val="28"/>
          <w:szCs w:val="28"/>
        </w:rPr>
        <w:t xml:space="preserve"> башка </w:t>
      </w:r>
      <w:proofErr w:type="spellStart"/>
      <w:r w:rsidR="006C28BA" w:rsidRPr="006C28BA">
        <w:rPr>
          <w:rFonts w:ascii="Times New Roman" w:eastAsia="Calibri" w:hAnsi="Times New Roman" w:cs="Times New Roman"/>
          <w:sz w:val="28"/>
          <w:szCs w:val="28"/>
        </w:rPr>
        <w:t>түләүләр</w:t>
      </w:r>
      <w:proofErr w:type="spellEnd"/>
      <w:r w:rsidR="006C28BA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315 0113 0610110990 300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юлын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«85,0»</w:t>
      </w:r>
      <w:r w:rsidR="006C28BA">
        <w:rPr>
          <w:rFonts w:ascii="Times New Roman" w:eastAsia="Calibri" w:hAnsi="Times New Roman" w:cs="Times New Roman"/>
          <w:sz w:val="28"/>
          <w:szCs w:val="28"/>
        </w:rPr>
        <w:t xml:space="preserve"> саны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8BA">
        <w:rPr>
          <w:rFonts w:ascii="Times New Roman" w:eastAsia="Calibri" w:hAnsi="Times New Roman" w:cs="Times New Roman"/>
          <w:sz w:val="28"/>
          <w:szCs w:val="28"/>
        </w:rPr>
        <w:t>өстәргә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1CF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5401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315 0113 99000092350 200»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«846,4»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«1 899,4»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1CF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1CF" w:rsidRPr="005401C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5401CF" w:rsidRPr="005401C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5401CF" w:rsidRPr="005401C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5401CF" w:rsidRPr="005401CF">
        <w:rPr>
          <w:rFonts w:ascii="Times New Roman" w:eastAsia="Calibri" w:hAnsi="Times New Roman" w:cs="Times New Roman"/>
          <w:sz w:val="28"/>
          <w:szCs w:val="28"/>
        </w:rPr>
        <w:t>милек</w:t>
      </w:r>
      <w:proofErr w:type="spellEnd"/>
      <w:r w:rsidR="005401CF" w:rsidRPr="00540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5401CF">
        <w:rPr>
          <w:rFonts w:ascii="Times New Roman" w:eastAsia="Calibri" w:hAnsi="Times New Roman" w:cs="Times New Roman"/>
          <w:sz w:val="28"/>
          <w:szCs w:val="28"/>
        </w:rPr>
        <w:t>объектларына</w:t>
      </w:r>
      <w:proofErr w:type="spellEnd"/>
      <w:r w:rsidR="005401CF" w:rsidRPr="005401CF">
        <w:rPr>
          <w:rFonts w:ascii="Times New Roman" w:eastAsia="Calibri" w:hAnsi="Times New Roman" w:cs="Times New Roman"/>
          <w:sz w:val="28"/>
          <w:szCs w:val="28"/>
        </w:rPr>
        <w:t xml:space="preserve"> капитал салу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315 0501 9900075310 400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юлын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«62,7»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  <w:r w:rsidR="005401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1CF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5401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901DCD">
        <w:rPr>
          <w:rFonts w:ascii="Times New Roman" w:eastAsia="Calibri" w:hAnsi="Times New Roman" w:cs="Times New Roman"/>
          <w:sz w:val="28"/>
          <w:szCs w:val="28"/>
        </w:rPr>
        <w:t>315 0603 0910174460 200»</w:t>
      </w:r>
      <w:r w:rsidR="007534E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«9 030,0»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«7 930,0»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1CF" w:rsidRPr="001615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5401CF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01CF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5401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315 1102 1010112870 200»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юлында</w:t>
      </w:r>
      <w:proofErr w:type="spellEnd"/>
      <w:r w:rsidR="00540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«543,0»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 «422,8»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F41" w:rsidRPr="00901DCD" w:rsidRDefault="00EE4F41" w:rsidP="00EE4F4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D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401CF" w:rsidRPr="00E60ABD">
        <w:rPr>
          <w:rFonts w:ascii="Times New Roman" w:eastAsia="Calibri" w:hAnsi="Times New Roman" w:cs="Times New Roman"/>
          <w:sz w:val="28"/>
          <w:szCs w:val="28"/>
        </w:rPr>
        <w:t>«</w:t>
      </w:r>
      <w:r w:rsidR="005401CF">
        <w:rPr>
          <w:rFonts w:ascii="Times New Roman" w:eastAsia="Calibri" w:hAnsi="Times New Roman" w:cs="Times New Roman"/>
          <w:sz w:val="28"/>
          <w:szCs w:val="28"/>
          <w:lang w:val="tt-RU"/>
        </w:rPr>
        <w:t>Барлык чыгымнар</w:t>
      </w:r>
      <w:r w:rsidR="005401CF" w:rsidRPr="00E60AB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401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юлында </w:t>
      </w:r>
      <w:r w:rsidRPr="00901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«564 384,5» </w:t>
      </w:r>
      <w:proofErr w:type="spellStart"/>
      <w:r w:rsidR="005401CF">
        <w:rPr>
          <w:rFonts w:ascii="Times New Roman" w:eastAsia="Calibri" w:hAnsi="Times New Roman" w:cs="Times New Roman"/>
          <w:sz w:val="28"/>
          <w:szCs w:val="28"/>
          <w:lang w:eastAsia="ru-RU"/>
        </w:rPr>
        <w:t>санын</w:t>
      </w:r>
      <w:proofErr w:type="spellEnd"/>
      <w:r w:rsidRPr="00901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«567 551,5»</w:t>
      </w:r>
      <w:r w:rsidR="006C28BA" w:rsidRPr="006C28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6C28BA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901D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01CF" w:rsidRPr="007B3FF3" w:rsidRDefault="005401CF" w:rsidP="005401CF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</w:t>
      </w:r>
      <w:r w:rsidRPr="007B3FF3">
        <w:rPr>
          <w:rFonts w:ascii="Times New Roman" w:eastAsia="Calibri" w:hAnsi="Times New Roman" w:cs="Times New Roman"/>
          <w:sz w:val="28"/>
          <w:szCs w:val="28"/>
          <w:lang w:val="tt-RU"/>
        </w:rPr>
        <w:t>2. Әлеге карарны Югары Ослан муниципаль районының рәсми сайтында һәм ТР хокукый мәгълүмат рәсми порталында урнаштырырга.</w:t>
      </w:r>
    </w:p>
    <w:p w:rsidR="005401CF" w:rsidRPr="007B3FF3" w:rsidRDefault="005401CF" w:rsidP="005401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5401CF" w:rsidRPr="007B3FF3" w:rsidRDefault="005401CF" w:rsidP="005401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5401CF" w:rsidRPr="007B3FF3" w:rsidRDefault="005401CF" w:rsidP="005401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5401CF" w:rsidRPr="00D554B7" w:rsidRDefault="005401CF" w:rsidP="005401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Рәисе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5401CF" w:rsidRPr="00D554B7" w:rsidRDefault="005401CF" w:rsidP="005401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районы </w:t>
      </w:r>
    </w:p>
    <w:p w:rsidR="005401CF" w:rsidRDefault="005401CF" w:rsidP="005401CF">
      <w:pPr>
        <w:spacing w:after="0" w:line="240" w:lineRule="auto"/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Башлыгы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 xml:space="preserve"> М.Г. </w:t>
      </w:r>
      <w:proofErr w:type="spellStart"/>
      <w:r w:rsidRPr="00D02556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5401CF" w:rsidRDefault="005401CF" w:rsidP="005401CF">
      <w:pPr>
        <w:spacing w:after="0" w:line="240" w:lineRule="auto"/>
        <w:ind w:firstLine="567"/>
        <w:jc w:val="both"/>
      </w:pPr>
    </w:p>
    <w:p w:rsidR="00167424" w:rsidRDefault="00167424" w:rsidP="005401CF">
      <w:pPr>
        <w:ind w:firstLine="567"/>
        <w:jc w:val="both"/>
      </w:pPr>
    </w:p>
    <w:sectPr w:rsidR="0016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6F"/>
    <w:multiLevelType w:val="multilevel"/>
    <w:tmpl w:val="4008F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abstractNum w:abstractNumId="2">
    <w:nsid w:val="37D34895"/>
    <w:multiLevelType w:val="multilevel"/>
    <w:tmpl w:val="8C3093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20"/>
    <w:rsid w:val="00167424"/>
    <w:rsid w:val="00186993"/>
    <w:rsid w:val="003A4043"/>
    <w:rsid w:val="005401CF"/>
    <w:rsid w:val="006C28BA"/>
    <w:rsid w:val="007534E5"/>
    <w:rsid w:val="00781920"/>
    <w:rsid w:val="007B3FF3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0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0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cp:lastPrinted>2019-07-05T11:27:00Z</cp:lastPrinted>
  <dcterms:created xsi:type="dcterms:W3CDTF">2019-07-29T10:52:00Z</dcterms:created>
  <dcterms:modified xsi:type="dcterms:W3CDTF">2019-07-29T10:52:00Z</dcterms:modified>
</cp:coreProperties>
</file>