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32" w:rsidRDefault="002A1D32" w:rsidP="002A1D32">
      <w:pPr>
        <w:pStyle w:val="a3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9AD5B0" wp14:editId="0B04A5F2">
                <wp:simplePos x="0" y="0"/>
                <wp:positionH relativeFrom="column">
                  <wp:posOffset>596265</wp:posOffset>
                </wp:positionH>
                <wp:positionV relativeFrom="paragraph">
                  <wp:posOffset>1522730</wp:posOffset>
                </wp:positionV>
                <wp:extent cx="4819650" cy="36195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9650" cy="3619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1D32" w:rsidRPr="006B33A7" w:rsidRDefault="002A1D32" w:rsidP="002A1D3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30.09.2019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>№ 49-567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4" o:spid="_x0000_s1026" type="#_x0000_t202" style="position:absolute;margin-left:46.95pt;margin-top:119.9pt;width:379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" fillcolor="window" stroked="f" strokeweight=".5pt">
                <v:fill opacity="0"/>
                <v:textbox>
                  <w:txbxContent>
                    <w:p w:rsidR="002A1D32" w:rsidRPr="006B33A7" w:rsidRDefault="002A1D32" w:rsidP="002A1D3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30.09.2019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>№ 49-567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 wp14:anchorId="4C5EE2B2" wp14:editId="6F2B9FD4">
            <wp:extent cx="5934075" cy="2133600"/>
            <wp:effectExtent l="0" t="0" r="9525" b="0"/>
            <wp:docPr id="1" name="Рисунок 1" descr="Описание: 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D32" w:rsidRDefault="00FA69D7" w:rsidP="002A1D32">
      <w:pPr>
        <w:spacing w:after="0" w:line="240" w:lineRule="auto"/>
        <w:ind w:left="-142" w:firstLine="56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A69D7">
        <w:rPr>
          <w:rFonts w:ascii="Times New Roman" w:hAnsi="Times New Roman"/>
          <w:b/>
          <w:sz w:val="28"/>
          <w:szCs w:val="28"/>
        </w:rPr>
        <w:t>Югары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Ослан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муниципаль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районы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авыл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җирлекләре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территориясендә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су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белән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тәэмин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A69D7">
        <w:rPr>
          <w:rFonts w:ascii="Times New Roman" w:hAnsi="Times New Roman"/>
          <w:b/>
          <w:sz w:val="28"/>
          <w:szCs w:val="28"/>
        </w:rPr>
        <w:t>ит</w:t>
      </w:r>
      <w:proofErr w:type="gramEnd"/>
      <w:r w:rsidRPr="00FA69D7">
        <w:rPr>
          <w:rFonts w:ascii="Times New Roman" w:hAnsi="Times New Roman"/>
          <w:b/>
          <w:sz w:val="28"/>
          <w:szCs w:val="28"/>
        </w:rPr>
        <w:t>ү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системаларын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лицензияләү</w:t>
      </w:r>
      <w:proofErr w:type="spellEnd"/>
      <w:r w:rsidRPr="00FA69D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69D7">
        <w:rPr>
          <w:rFonts w:ascii="Times New Roman" w:hAnsi="Times New Roman"/>
          <w:b/>
          <w:sz w:val="28"/>
          <w:szCs w:val="28"/>
        </w:rPr>
        <w:t>турында</w:t>
      </w:r>
      <w:proofErr w:type="spellEnd"/>
    </w:p>
    <w:p w:rsidR="00FA69D7" w:rsidRPr="00D7371B" w:rsidRDefault="00FA69D7" w:rsidP="002A1D32">
      <w:pPr>
        <w:spacing w:after="0" w:line="240" w:lineRule="auto"/>
        <w:ind w:left="-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9D7" w:rsidRPr="00FA69D7" w:rsidRDefault="00FA69D7" w:rsidP="00FA69D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Башкарма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комитеты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</w:t>
      </w:r>
      <w:proofErr w:type="gram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әкчесенең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өзелеш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торак-коммуналь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хуҗалык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элемтә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энергетика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беренче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урынбасары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Г.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Монасиповның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җирлекләре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территориясендә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тәэмин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лицензияләү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турында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мәгълүматын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тыңлаганнан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соң</w:t>
      </w:r>
      <w:proofErr w:type="spellEnd"/>
      <w:r w:rsidR="002A1D32" w:rsidRPr="00D7371B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33AE7" w:rsidRPr="00B427E8" w:rsidRDefault="00633AE7" w:rsidP="00633A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Югары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Ослан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муниципаль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районы</w:t>
      </w:r>
    </w:p>
    <w:p w:rsidR="00633AE7" w:rsidRDefault="00633AE7" w:rsidP="00633A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Карар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чыгарды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A1D32" w:rsidRPr="00FA69D7" w:rsidRDefault="00FA69D7" w:rsidP="00FA69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1. </w:t>
      </w:r>
      <w:r w:rsidRPr="00FA69D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Югары Ослан муниципаль районы авыл җирлекләре территориясендә су белән тәэмин итү системаларын лицензияләү турынд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 мәгълүматны игътибарга алырга</w:t>
      </w:r>
      <w:r w:rsidR="002A1D32" w:rsidRPr="00FA69D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FA69D7" w:rsidRPr="00FA69D7" w:rsidRDefault="00FA69D7" w:rsidP="00FA6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A69D7"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ашкарма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69D7" w:rsidRPr="00FA69D7" w:rsidRDefault="00FA69D7" w:rsidP="00FA6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җирлекләренә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алгычларын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хәлгә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китерү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өчен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proofErr w:type="gram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әмә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бүлеп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мәсьәләсен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карарга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шул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исәптән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программалары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тормышка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да; </w:t>
      </w:r>
    </w:p>
    <w:p w:rsidR="002A1D32" w:rsidRDefault="00FA69D7" w:rsidP="00FA6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җайланмаларын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талә</w:t>
      </w:r>
      <w:proofErr w:type="gram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proofErr w:type="gram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әргә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кадәр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җиткерү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документларны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рәсмиләштерү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скважиналарга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лицензия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графигына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төзәтмәләр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кертү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өчен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Татарстан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кология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табигый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байлыклар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инистрлыгына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акчаларга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ихтыяҗны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юнәлтергә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9D7" w:rsidRPr="00FA69D7" w:rsidRDefault="00FA69D7" w:rsidP="00FA6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җирлекләре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ашлыкларына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тәэмин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хәлгә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китерү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тәэмин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объектларын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тапшыру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әлеге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төрен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лицензияләү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тарифларны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раслау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эшне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активлаштырырга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тәкъдим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итәргә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1D32" w:rsidRDefault="00FA69D7" w:rsidP="00FA69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карарның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үтәлешен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тикшереп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торуны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Югары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Ослан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Советының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законлылык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хокук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тәртибе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даими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комиссиясенә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йөкләргә</w:t>
      </w:r>
      <w:proofErr w:type="spellEnd"/>
      <w:r w:rsidRPr="00FA6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3AE7" w:rsidRPr="00B427E8" w:rsidRDefault="00633AE7" w:rsidP="00633A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Совет </w:t>
      </w:r>
      <w:proofErr w:type="spellStart"/>
      <w:proofErr w:type="gram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Р</w:t>
      </w:r>
      <w:proofErr w:type="gram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әисе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, </w:t>
      </w:r>
    </w:p>
    <w:p w:rsidR="00633AE7" w:rsidRDefault="00633AE7" w:rsidP="00633A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Югары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Ослан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муниципаль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ы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</w:p>
    <w:p w:rsidR="002A1D32" w:rsidRDefault="00633AE7" w:rsidP="00633AE7">
      <w:pPr>
        <w:tabs>
          <w:tab w:val="left" w:pos="3255"/>
        </w:tabs>
      </w:pPr>
      <w:proofErr w:type="spellStart"/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Б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ашлыгы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val="tt-RU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   </w:t>
      </w:r>
      <w:r w:rsidRPr="00D7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М.Г. </w:t>
      </w:r>
      <w:proofErr w:type="spellStart"/>
      <w:r w:rsidRPr="00D7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Зиатдинов</w:t>
      </w:r>
      <w:proofErr w:type="spellEnd"/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                                                 </w:t>
      </w:r>
      <w:r w:rsidR="002A1D32" w:rsidRPr="00D7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A1D32" w:rsidRPr="00D73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</w:p>
    <w:p w:rsidR="002A1D32" w:rsidRDefault="002A1D32" w:rsidP="002A1D32">
      <w:bookmarkStart w:id="0" w:name="_GoBack"/>
      <w:bookmarkEnd w:id="0"/>
    </w:p>
    <w:sectPr w:rsidR="002A1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E3C0A"/>
    <w:multiLevelType w:val="hybridMultilevel"/>
    <w:tmpl w:val="2D986822"/>
    <w:lvl w:ilvl="0" w:tplc="7C9CEB5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E52B0A"/>
    <w:multiLevelType w:val="hybridMultilevel"/>
    <w:tmpl w:val="0ED8B6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32"/>
    <w:rsid w:val="002A1D32"/>
    <w:rsid w:val="00564306"/>
    <w:rsid w:val="00633AE7"/>
    <w:rsid w:val="00FA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2A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D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69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2A1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D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A69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4</cp:revision>
  <dcterms:created xsi:type="dcterms:W3CDTF">2019-10-02T06:51:00Z</dcterms:created>
  <dcterms:modified xsi:type="dcterms:W3CDTF">2019-10-07T05:09:00Z</dcterms:modified>
</cp:coreProperties>
</file>